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272" w:rsidRDefault="0090229E">
      <w:hyperlink r:id="rId4" w:history="1">
        <w:r w:rsidRPr="00A84A03">
          <w:rPr>
            <w:rStyle w:val="Hyperlink"/>
          </w:rPr>
          <w:t>https://www.surveymonkey.co.uk/r/KSV8BQN</w:t>
        </w:r>
      </w:hyperlink>
    </w:p>
    <w:p w:rsidR="0090229E" w:rsidRDefault="0090229E">
      <w:bookmarkStart w:id="0" w:name="_GoBack"/>
      <w:bookmarkEnd w:id="0"/>
    </w:p>
    <w:sectPr w:rsidR="009022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29E"/>
    <w:rsid w:val="003744C5"/>
    <w:rsid w:val="006A45AF"/>
    <w:rsid w:val="0090229E"/>
    <w:rsid w:val="00C4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40B73"/>
  <w15:chartTrackingRefBased/>
  <w15:docId w15:val="{818A44EE-730D-43A6-9D45-772809AF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22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urveymonkey.co.uk/r/KSV8BQ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St Clare's Primary School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Konikowska</dc:creator>
  <cp:keywords/>
  <dc:description/>
  <cp:lastModifiedBy>Justyna Konikowska</cp:lastModifiedBy>
  <cp:revision>1</cp:revision>
  <dcterms:created xsi:type="dcterms:W3CDTF">2021-04-16T10:48:00Z</dcterms:created>
  <dcterms:modified xsi:type="dcterms:W3CDTF">2021-04-16T10:49:00Z</dcterms:modified>
</cp:coreProperties>
</file>